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34B80" w14:textId="77777777" w:rsidR="005B5EC7" w:rsidRPr="00CF436B" w:rsidRDefault="00A1657C">
      <w:pPr>
        <w:rPr>
          <w:rFonts w:hint="eastAsia"/>
          <w:sz w:val="24"/>
          <w:szCs w:val="24"/>
        </w:rPr>
      </w:pPr>
      <w:r>
        <w:rPr>
          <w:rFonts w:hint="eastAsia"/>
        </w:rPr>
        <w:t>附件2</w:t>
      </w:r>
    </w:p>
    <w:p w14:paraId="37245D98" w14:textId="77777777" w:rsidR="005B5EC7" w:rsidRDefault="005B5EC7">
      <w:pPr>
        <w:rPr>
          <w:rFonts w:hint="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5B5EC7" w14:paraId="75DCA485" w14:textId="77777777">
        <w:trPr>
          <w:trHeight w:val="558"/>
        </w:trPr>
        <w:tc>
          <w:tcPr>
            <w:tcW w:w="817" w:type="dxa"/>
            <w:vAlign w:val="center"/>
          </w:tcPr>
          <w:p w14:paraId="09275FDF" w14:textId="77777777" w:rsidR="005B5EC7" w:rsidRDefault="00A1657C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276" w:type="dxa"/>
            <w:vAlign w:val="center"/>
          </w:tcPr>
          <w:p w14:paraId="4695A4B6" w14:textId="77777777" w:rsidR="005B5EC7" w:rsidRDefault="005B5EC7">
            <w:pPr>
              <w:rPr>
                <w:rFonts w:hint="eastAsia"/>
              </w:rPr>
            </w:pPr>
          </w:p>
        </w:tc>
      </w:tr>
    </w:tbl>
    <w:p w14:paraId="2CA06A52" w14:textId="77777777" w:rsidR="005B5EC7" w:rsidRDefault="005B5EC7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</w:p>
    <w:p w14:paraId="211B83C3" w14:textId="77777777" w:rsidR="005B5EC7" w:rsidRDefault="00A1657C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四川省哲学社会科学重点研究基地</w:t>
      </w:r>
    </w:p>
    <w:p w14:paraId="379A9D9E" w14:textId="77777777" w:rsidR="005B5EC7" w:rsidRDefault="00A1657C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中华文</w:t>
      </w:r>
      <w:proofErr w:type="gramStart"/>
      <w:r>
        <w:rPr>
          <w:rFonts w:ascii="黑体" w:eastAsia="黑体" w:hAnsi="黑体" w:hint="eastAsia"/>
          <w:b/>
          <w:bCs/>
          <w:sz w:val="32"/>
          <w:szCs w:val="32"/>
        </w:rPr>
        <w:t>化外译与研究中心</w:t>
      </w:r>
      <w:proofErr w:type="gramEnd"/>
    </w:p>
    <w:p w14:paraId="419D7EB4" w14:textId="77777777" w:rsidR="005B5EC7" w:rsidRDefault="005B5EC7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</w:p>
    <w:p w14:paraId="5212A418" w14:textId="77777777" w:rsidR="005B5EC7" w:rsidRDefault="00A1657C">
      <w:pPr>
        <w:jc w:val="center"/>
        <w:rPr>
          <w:rFonts w:ascii="黑体" w:eastAsia="黑体" w:hAnsi="黑体" w:hint="eastAsia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项目申请评审书</w:t>
      </w:r>
    </w:p>
    <w:p w14:paraId="302E0B5B" w14:textId="77777777" w:rsidR="005B5EC7" w:rsidRDefault="005B5EC7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</w:p>
    <w:p w14:paraId="71766557" w14:textId="77777777" w:rsidR="005B5EC7" w:rsidRDefault="00A1657C">
      <w:pPr>
        <w:ind w:firstLineChars="200" w:firstLine="556"/>
        <w:rPr>
          <w:rFonts w:hint="eastAsia"/>
          <w:u w:val="single"/>
        </w:rPr>
      </w:pPr>
      <w:r>
        <w:rPr>
          <w:rFonts w:hint="eastAsia"/>
        </w:rPr>
        <w:t>课题名称：______________________________________</w:t>
      </w:r>
    </w:p>
    <w:p w14:paraId="661ABF27" w14:textId="77777777" w:rsidR="005B5EC7" w:rsidRDefault="00A1657C">
      <w:pPr>
        <w:ind w:firstLineChars="200" w:firstLine="556"/>
        <w:rPr>
          <w:rFonts w:hint="eastAsia"/>
        </w:rPr>
      </w:pPr>
      <w:r>
        <w:rPr>
          <w:rFonts w:hint="eastAsia"/>
        </w:rPr>
        <w:t>一级学科：______________________________________</w:t>
      </w:r>
    </w:p>
    <w:p w14:paraId="2B242172" w14:textId="77777777" w:rsidR="005B5EC7" w:rsidRDefault="00A1657C">
      <w:pPr>
        <w:ind w:firstLineChars="200" w:firstLine="556"/>
        <w:rPr>
          <w:rFonts w:hint="eastAsia"/>
        </w:rPr>
      </w:pPr>
      <w:r>
        <w:rPr>
          <w:rFonts w:hint="eastAsia"/>
        </w:rPr>
        <w:t>申请人：______________________________________</w:t>
      </w:r>
    </w:p>
    <w:p w14:paraId="2423E9EF" w14:textId="77777777" w:rsidR="005B5EC7" w:rsidRDefault="00A1657C">
      <w:pPr>
        <w:ind w:firstLineChars="200" w:firstLine="556"/>
        <w:rPr>
          <w:rFonts w:hint="eastAsia"/>
        </w:rPr>
      </w:pPr>
      <w:r>
        <w:rPr>
          <w:rFonts w:hint="eastAsia"/>
        </w:rPr>
        <w:t>学位</w:t>
      </w:r>
      <w:r>
        <w:t>、职称</w:t>
      </w:r>
      <w:r>
        <w:rPr>
          <w:rFonts w:hint="eastAsia"/>
        </w:rPr>
        <w:t>、职务：______________________________</w:t>
      </w:r>
    </w:p>
    <w:p w14:paraId="10D22F4C" w14:textId="77777777" w:rsidR="005B5EC7" w:rsidRDefault="00A1657C">
      <w:pPr>
        <w:ind w:firstLineChars="200" w:firstLine="556"/>
        <w:rPr>
          <w:rFonts w:hint="eastAsia"/>
          <w:u w:val="single"/>
        </w:rPr>
      </w:pPr>
      <w:r>
        <w:rPr>
          <w:rFonts w:hint="eastAsia"/>
        </w:rPr>
        <w:t>所在单位（签章）：_______________________________</w:t>
      </w:r>
    </w:p>
    <w:p w14:paraId="6A6D364C" w14:textId="77777777" w:rsidR="005B5EC7" w:rsidRDefault="00A1657C" w:rsidP="00C81D36">
      <w:pPr>
        <w:ind w:firstLineChars="200" w:firstLine="556"/>
        <w:rPr>
          <w:rFonts w:hint="eastAsia"/>
        </w:rPr>
      </w:pPr>
      <w:r>
        <w:rPr>
          <w:rFonts w:hint="eastAsia"/>
        </w:rPr>
        <w:t>联系电话：______________________________________</w:t>
      </w:r>
    </w:p>
    <w:p w14:paraId="7AC8EA95" w14:textId="77777777" w:rsidR="005B5EC7" w:rsidRDefault="00A1657C" w:rsidP="00C81D36">
      <w:pPr>
        <w:ind w:firstLineChars="200" w:firstLine="556"/>
        <w:rPr>
          <w:rFonts w:hint="eastAsia"/>
        </w:rPr>
      </w:pPr>
      <w:r>
        <w:rPr>
          <w:rFonts w:hint="eastAsia"/>
        </w:rPr>
        <w:t>电子邮件：______________________________________</w:t>
      </w:r>
    </w:p>
    <w:p w14:paraId="08DC4254" w14:textId="77777777" w:rsidR="005B5EC7" w:rsidRDefault="00A1657C" w:rsidP="00C81D36">
      <w:pPr>
        <w:ind w:firstLineChars="200" w:firstLine="556"/>
        <w:rPr>
          <w:rFonts w:hint="eastAsia"/>
        </w:rPr>
      </w:pPr>
      <w:r>
        <w:rPr>
          <w:rFonts w:hint="eastAsia"/>
        </w:rPr>
        <w:t>申请日期：______________________________________</w:t>
      </w:r>
    </w:p>
    <w:p w14:paraId="04E94F16" w14:textId="77777777" w:rsidR="005B5EC7" w:rsidRDefault="005B5EC7">
      <w:pPr>
        <w:rPr>
          <w:rFonts w:hint="eastAsia"/>
        </w:rPr>
      </w:pPr>
    </w:p>
    <w:p w14:paraId="058BA5CF" w14:textId="77777777" w:rsidR="005B5EC7" w:rsidRDefault="005B5EC7">
      <w:pPr>
        <w:rPr>
          <w:rFonts w:hint="eastAsia"/>
        </w:rPr>
      </w:pPr>
    </w:p>
    <w:p w14:paraId="5964AD1F" w14:textId="77777777" w:rsidR="005B5EC7" w:rsidRDefault="00A1657C">
      <w:pPr>
        <w:jc w:val="center"/>
        <w:rPr>
          <w:rFonts w:hint="eastAsia"/>
        </w:rPr>
      </w:pPr>
      <w:r>
        <w:rPr>
          <w:rFonts w:hint="eastAsia"/>
        </w:rPr>
        <w:t>四川大学中华文</w:t>
      </w:r>
      <w:proofErr w:type="gramStart"/>
      <w:r>
        <w:rPr>
          <w:rFonts w:hint="eastAsia"/>
        </w:rPr>
        <w:t>化外译与研究中心</w:t>
      </w:r>
      <w:proofErr w:type="gramEnd"/>
    </w:p>
    <w:p w14:paraId="06525D93" w14:textId="77777777" w:rsidR="005B5EC7" w:rsidRDefault="00A1657C" w:rsidP="00CF436B">
      <w:pPr>
        <w:pStyle w:val="a4"/>
        <w:ind w:leftChars="0"/>
        <w:jc w:val="center"/>
        <w:rPr>
          <w:rFonts w:hint="eastAsia"/>
          <w:bCs/>
        </w:rPr>
      </w:pPr>
      <w:r>
        <w:rPr>
          <w:rFonts w:hint="eastAsia"/>
        </w:rPr>
        <w:t>二○二</w:t>
      </w:r>
      <w:r w:rsidR="00BA73FE">
        <w:rPr>
          <w:rFonts w:hint="eastAsia"/>
        </w:rPr>
        <w:t>六</w:t>
      </w:r>
      <w:r>
        <w:rPr>
          <w:rFonts w:hint="eastAsia"/>
        </w:rPr>
        <w:t>年四月</w:t>
      </w:r>
      <w:r>
        <w:rPr>
          <w:rFonts w:hint="eastAsia"/>
          <w:bCs/>
        </w:rPr>
        <w:t>制</w:t>
      </w:r>
    </w:p>
    <w:tbl>
      <w:tblPr>
        <w:tblStyle w:val="a8"/>
        <w:tblW w:w="8522" w:type="dxa"/>
        <w:tblInd w:w="108" w:type="dxa"/>
        <w:tblLook w:val="04A0" w:firstRow="1" w:lastRow="0" w:firstColumn="1" w:lastColumn="0" w:noHBand="0" w:noVBand="1"/>
      </w:tblPr>
      <w:tblGrid>
        <w:gridCol w:w="1276"/>
        <w:gridCol w:w="3402"/>
        <w:gridCol w:w="1707"/>
        <w:gridCol w:w="2137"/>
      </w:tblGrid>
      <w:tr w:rsidR="005B5EC7" w14:paraId="10CE22EA" w14:textId="77777777">
        <w:trPr>
          <w:trHeight w:val="635"/>
        </w:trPr>
        <w:tc>
          <w:tcPr>
            <w:tcW w:w="1276" w:type="dxa"/>
            <w:vAlign w:val="center"/>
          </w:tcPr>
          <w:p w14:paraId="20DC85AE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课题名称</w:t>
            </w:r>
          </w:p>
        </w:tc>
        <w:tc>
          <w:tcPr>
            <w:tcW w:w="7246" w:type="dxa"/>
            <w:gridSpan w:val="3"/>
            <w:vAlign w:val="center"/>
          </w:tcPr>
          <w:p w14:paraId="47011D4E" w14:textId="77777777" w:rsidR="005B5EC7" w:rsidRDefault="005B5EC7">
            <w:pPr>
              <w:keepNext/>
              <w:keepLines/>
              <w:spacing w:before="260" w:after="260"/>
              <w:rPr>
                <w:rFonts w:hint="eastAsia"/>
                <w:sz w:val="24"/>
                <w:szCs w:val="24"/>
              </w:rPr>
            </w:pPr>
          </w:p>
        </w:tc>
      </w:tr>
      <w:tr w:rsidR="005B5EC7" w14:paraId="311E7CF3" w14:textId="77777777">
        <w:trPr>
          <w:trHeight w:val="637"/>
        </w:trPr>
        <w:tc>
          <w:tcPr>
            <w:tcW w:w="1276" w:type="dxa"/>
            <w:vAlign w:val="center"/>
          </w:tcPr>
          <w:p w14:paraId="4F1E1BDC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申报经费</w:t>
            </w:r>
          </w:p>
          <w:p w14:paraId="511FB13F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3402" w:type="dxa"/>
            <w:vAlign w:val="center"/>
          </w:tcPr>
          <w:p w14:paraId="47DF8E0F" w14:textId="77777777" w:rsidR="005B5EC7" w:rsidRDefault="005B5EC7">
            <w:pPr>
              <w:keepNext/>
              <w:keepLines/>
              <w:spacing w:before="260" w:after="26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7" w:type="dxa"/>
            <w:vAlign w:val="center"/>
          </w:tcPr>
          <w:p w14:paraId="6659BCEC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结项成果</w:t>
            </w:r>
            <w:proofErr w:type="gramEnd"/>
            <w:r>
              <w:rPr>
                <w:rFonts w:hint="eastAsia"/>
                <w:sz w:val="24"/>
                <w:szCs w:val="24"/>
              </w:rPr>
              <w:t>提交</w:t>
            </w:r>
          </w:p>
          <w:p w14:paraId="1BB1A405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截止时间</w:t>
            </w:r>
          </w:p>
        </w:tc>
        <w:tc>
          <w:tcPr>
            <w:tcW w:w="2137" w:type="dxa"/>
            <w:vAlign w:val="center"/>
          </w:tcPr>
          <w:p w14:paraId="08EE1814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2025年12月31日</w:t>
            </w:r>
          </w:p>
        </w:tc>
      </w:tr>
      <w:tr w:rsidR="005B5EC7" w14:paraId="621D257C" w14:textId="77777777">
        <w:trPr>
          <w:trHeight w:val="534"/>
        </w:trPr>
        <w:tc>
          <w:tcPr>
            <w:tcW w:w="8522" w:type="dxa"/>
            <w:gridSpan w:val="4"/>
            <w:vAlign w:val="center"/>
          </w:tcPr>
          <w:p w14:paraId="79AC4D44" w14:textId="77777777" w:rsidR="005B5EC7" w:rsidRDefault="00A1657C">
            <w:pPr>
              <w:rPr>
                <w:rFonts w:hint="eastAsia"/>
                <w:b/>
                <w:sz w:val="24"/>
                <w:szCs w:val="24"/>
              </w:rPr>
            </w:pPr>
            <w:proofErr w:type="gramStart"/>
            <w:r>
              <w:rPr>
                <w:rFonts w:hint="eastAsia"/>
                <w:b/>
                <w:sz w:val="21"/>
                <w:szCs w:val="21"/>
              </w:rPr>
              <w:t>结项要求</w:t>
            </w:r>
            <w:proofErr w:type="gramEnd"/>
            <w:r>
              <w:rPr>
                <w:rFonts w:hint="eastAsia"/>
                <w:b/>
                <w:sz w:val="21"/>
                <w:szCs w:val="21"/>
              </w:rPr>
              <w:t>：</w:t>
            </w:r>
            <w:r>
              <w:rPr>
                <w:b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成果为公开发表的研究论文，且注明“四川省哲学社会科学重点研究基地中华文化外译与研究中心项目‘</w:t>
            </w:r>
            <w:r>
              <w:rPr>
                <w:sz w:val="21"/>
                <w:szCs w:val="21"/>
              </w:rPr>
              <w:t>XXX（具体项目名称）’研究成果”字样。2.翻译书稿或研究书稿，</w:t>
            </w:r>
            <w:proofErr w:type="gramStart"/>
            <w:r>
              <w:rPr>
                <w:sz w:val="21"/>
                <w:szCs w:val="21"/>
              </w:rPr>
              <w:t>经基地</w:t>
            </w:r>
            <w:proofErr w:type="gramEnd"/>
            <w:r>
              <w:rPr>
                <w:sz w:val="21"/>
                <w:szCs w:val="21"/>
              </w:rPr>
              <w:t xml:space="preserve">学术委员会评审合格，出版时注明基地项目资助。3. </w:t>
            </w:r>
            <w:r>
              <w:rPr>
                <w:rFonts w:hint="eastAsia"/>
                <w:sz w:val="21"/>
                <w:szCs w:val="21"/>
              </w:rPr>
              <w:t>以基地名义撰写的省级以上咨询报告。</w:t>
            </w:r>
          </w:p>
        </w:tc>
      </w:tr>
      <w:tr w:rsidR="005B5EC7" w14:paraId="4888547B" w14:textId="77777777">
        <w:trPr>
          <w:trHeight w:val="542"/>
        </w:trPr>
        <w:tc>
          <w:tcPr>
            <w:tcW w:w="8522" w:type="dxa"/>
            <w:gridSpan w:val="4"/>
            <w:vAlign w:val="center"/>
          </w:tcPr>
          <w:p w14:paraId="1333E296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课题研究已有基础、主要研究内容及创新（限</w:t>
            </w:r>
            <w:r>
              <w:rPr>
                <w:sz w:val="24"/>
                <w:szCs w:val="24"/>
              </w:rPr>
              <w:t>7000</w:t>
            </w:r>
            <w:r>
              <w:rPr>
                <w:rFonts w:hint="eastAsia"/>
                <w:sz w:val="24"/>
                <w:szCs w:val="24"/>
              </w:rPr>
              <w:t>字以内，可加页）</w:t>
            </w:r>
          </w:p>
        </w:tc>
      </w:tr>
      <w:tr w:rsidR="005B5EC7" w14:paraId="5FEE3A55" w14:textId="77777777">
        <w:trPr>
          <w:trHeight w:val="2283"/>
        </w:trPr>
        <w:tc>
          <w:tcPr>
            <w:tcW w:w="8522" w:type="dxa"/>
            <w:gridSpan w:val="4"/>
          </w:tcPr>
          <w:p w14:paraId="311DD12B" w14:textId="77777777" w:rsidR="005B5EC7" w:rsidRDefault="005B5EC7">
            <w:pPr>
              <w:keepNext/>
              <w:keepLines/>
              <w:spacing w:before="260" w:after="260"/>
              <w:rPr>
                <w:rFonts w:hint="eastAsia"/>
                <w:sz w:val="24"/>
                <w:szCs w:val="24"/>
              </w:rPr>
            </w:pPr>
          </w:p>
        </w:tc>
      </w:tr>
      <w:tr w:rsidR="005B5EC7" w14:paraId="3A7856CA" w14:textId="77777777">
        <w:trPr>
          <w:trHeight w:val="376"/>
        </w:trPr>
        <w:tc>
          <w:tcPr>
            <w:tcW w:w="8522" w:type="dxa"/>
            <w:gridSpan w:val="4"/>
          </w:tcPr>
          <w:p w14:paraId="5140B54E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申报人所在单位科研管理部门意见</w:t>
            </w:r>
          </w:p>
        </w:tc>
      </w:tr>
      <w:tr w:rsidR="005B5EC7" w14:paraId="774A9047" w14:textId="77777777">
        <w:trPr>
          <w:trHeight w:val="3040"/>
        </w:trPr>
        <w:tc>
          <w:tcPr>
            <w:tcW w:w="8522" w:type="dxa"/>
            <w:gridSpan w:val="4"/>
          </w:tcPr>
          <w:p w14:paraId="35A65AFA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申请书填写的内容是否属实，本单位是否同意承担申报成果的信誉保证。</w:t>
            </w:r>
          </w:p>
          <w:p w14:paraId="49FCE942" w14:textId="77777777" w:rsidR="005B5EC7" w:rsidRDefault="005B5EC7">
            <w:pPr>
              <w:keepNext/>
              <w:keepLines/>
              <w:spacing w:before="260" w:after="260"/>
              <w:rPr>
                <w:rFonts w:hint="eastAsia"/>
                <w:sz w:val="24"/>
                <w:szCs w:val="24"/>
              </w:rPr>
            </w:pPr>
          </w:p>
          <w:p w14:paraId="068D6AE9" w14:textId="77777777" w:rsidR="005B5EC7" w:rsidRDefault="005B5EC7">
            <w:pPr>
              <w:rPr>
                <w:rFonts w:hint="eastAsia"/>
                <w:sz w:val="24"/>
                <w:szCs w:val="24"/>
              </w:rPr>
            </w:pPr>
          </w:p>
          <w:p w14:paraId="7A4B2FA1" w14:textId="77777777" w:rsidR="005B5EC7" w:rsidRDefault="005B5EC7">
            <w:pPr>
              <w:rPr>
                <w:rFonts w:hint="eastAsia"/>
                <w:sz w:val="24"/>
                <w:szCs w:val="24"/>
              </w:rPr>
            </w:pPr>
          </w:p>
          <w:p w14:paraId="316F1C2A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单位科研管理部门公章</w:t>
            </w:r>
          </w:p>
          <w:p w14:paraId="0E9847A9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科研管理部门负责人签字：</w:t>
            </w:r>
          </w:p>
          <w:p w14:paraId="0301CE0E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年月日</w:t>
            </w:r>
          </w:p>
        </w:tc>
      </w:tr>
      <w:tr w:rsidR="005B5EC7" w14:paraId="17C5A9B2" w14:textId="77777777">
        <w:trPr>
          <w:trHeight w:val="328"/>
        </w:trPr>
        <w:tc>
          <w:tcPr>
            <w:tcW w:w="8522" w:type="dxa"/>
            <w:gridSpan w:val="4"/>
          </w:tcPr>
          <w:p w14:paraId="028DDF8C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基地评审意见</w:t>
            </w:r>
          </w:p>
        </w:tc>
      </w:tr>
      <w:tr w:rsidR="005B5EC7" w14:paraId="323C2C52" w14:textId="77777777">
        <w:trPr>
          <w:trHeight w:val="2768"/>
        </w:trPr>
        <w:tc>
          <w:tcPr>
            <w:tcW w:w="8522" w:type="dxa"/>
            <w:gridSpan w:val="4"/>
          </w:tcPr>
          <w:p w14:paraId="150BCF1C" w14:textId="77777777" w:rsidR="005B5EC7" w:rsidRDefault="005B5EC7">
            <w:pPr>
              <w:keepNext/>
              <w:keepLines/>
              <w:spacing w:before="260" w:after="260"/>
              <w:rPr>
                <w:rFonts w:hint="eastAsia"/>
                <w:sz w:val="24"/>
                <w:szCs w:val="24"/>
              </w:rPr>
            </w:pPr>
          </w:p>
          <w:p w14:paraId="01152D8F" w14:textId="77777777" w:rsidR="005B5EC7" w:rsidRDefault="005B5EC7">
            <w:pPr>
              <w:keepNext/>
              <w:keepLines/>
              <w:spacing w:before="260" w:after="260"/>
              <w:rPr>
                <w:rFonts w:hint="eastAsia"/>
                <w:sz w:val="24"/>
                <w:szCs w:val="24"/>
              </w:rPr>
            </w:pPr>
          </w:p>
          <w:p w14:paraId="248165E6" w14:textId="77777777" w:rsidR="005B5EC7" w:rsidRDefault="005B5EC7">
            <w:pPr>
              <w:rPr>
                <w:rFonts w:hint="eastAsia"/>
                <w:sz w:val="24"/>
                <w:szCs w:val="24"/>
              </w:rPr>
            </w:pPr>
          </w:p>
          <w:p w14:paraId="132EDCB6" w14:textId="77777777" w:rsidR="005B5EC7" w:rsidRDefault="00A1657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评审委员会主任（签字）：</w:t>
            </w:r>
          </w:p>
          <w:p w14:paraId="07D5DAEB" w14:textId="77777777" w:rsidR="005B5EC7" w:rsidRDefault="00A1657C">
            <w:pPr>
              <w:ind w:firstLineChars="2800" w:firstLine="6664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年月日</w:t>
            </w:r>
          </w:p>
        </w:tc>
      </w:tr>
    </w:tbl>
    <w:p w14:paraId="497D17CC" w14:textId="77777777" w:rsidR="005B5EC7" w:rsidRDefault="005B5EC7">
      <w:pPr>
        <w:pStyle w:val="a3"/>
        <w:rPr>
          <w:rFonts w:hint="eastAsia"/>
        </w:rPr>
      </w:pPr>
    </w:p>
    <w:sectPr w:rsidR="005B5EC7" w:rsidSect="002B6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1FA4" w14:textId="77777777" w:rsidR="00E42850" w:rsidRDefault="00E4285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9654614" w14:textId="77777777" w:rsidR="00E42850" w:rsidRDefault="00E4285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76103" w14:textId="77777777" w:rsidR="00E42850" w:rsidRDefault="00E42850">
      <w:pPr>
        <w:rPr>
          <w:rFonts w:hint="eastAsia"/>
        </w:rPr>
      </w:pPr>
      <w:r>
        <w:separator/>
      </w:r>
    </w:p>
  </w:footnote>
  <w:footnote w:type="continuationSeparator" w:id="0">
    <w:p w14:paraId="04519405" w14:textId="77777777" w:rsidR="00E42850" w:rsidRDefault="00E4285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WYxN2UwYjg4MDRiNmQzZDYwNTg4MjhiZWM1OTZkNTcifQ=="/>
  </w:docVars>
  <w:rsids>
    <w:rsidRoot w:val="3A0205DD"/>
    <w:rsid w:val="0001100E"/>
    <w:rsid w:val="00193C7C"/>
    <w:rsid w:val="001C5BC6"/>
    <w:rsid w:val="00204BA2"/>
    <w:rsid w:val="002B6037"/>
    <w:rsid w:val="00307663"/>
    <w:rsid w:val="004D35E3"/>
    <w:rsid w:val="004D3BAA"/>
    <w:rsid w:val="005B5EC7"/>
    <w:rsid w:val="005F6B12"/>
    <w:rsid w:val="00722033"/>
    <w:rsid w:val="00735E40"/>
    <w:rsid w:val="00A1657C"/>
    <w:rsid w:val="00AE1B39"/>
    <w:rsid w:val="00BA73FE"/>
    <w:rsid w:val="00C81D36"/>
    <w:rsid w:val="00CF436B"/>
    <w:rsid w:val="00E12E53"/>
    <w:rsid w:val="00E42850"/>
    <w:rsid w:val="040A4AA1"/>
    <w:rsid w:val="06135E8F"/>
    <w:rsid w:val="0EE3222B"/>
    <w:rsid w:val="103913A9"/>
    <w:rsid w:val="1092654A"/>
    <w:rsid w:val="10BB15FD"/>
    <w:rsid w:val="213571AA"/>
    <w:rsid w:val="22A44FCB"/>
    <w:rsid w:val="26C16DEA"/>
    <w:rsid w:val="27E965F8"/>
    <w:rsid w:val="28C01A4F"/>
    <w:rsid w:val="28DC615D"/>
    <w:rsid w:val="35731BF7"/>
    <w:rsid w:val="3A0205DD"/>
    <w:rsid w:val="3C4B1FA8"/>
    <w:rsid w:val="4191768D"/>
    <w:rsid w:val="434B5F61"/>
    <w:rsid w:val="4B4513A2"/>
    <w:rsid w:val="4DD74FC1"/>
    <w:rsid w:val="4F090D78"/>
    <w:rsid w:val="57C02622"/>
    <w:rsid w:val="597731B4"/>
    <w:rsid w:val="5CF214D0"/>
    <w:rsid w:val="610F3567"/>
    <w:rsid w:val="620D6DAC"/>
    <w:rsid w:val="64B96D77"/>
    <w:rsid w:val="6545060B"/>
    <w:rsid w:val="6B43556C"/>
    <w:rsid w:val="6C845A17"/>
    <w:rsid w:val="6E0948CB"/>
    <w:rsid w:val="73030E9C"/>
    <w:rsid w:val="734D525A"/>
    <w:rsid w:val="759B7394"/>
    <w:rsid w:val="76983AEC"/>
    <w:rsid w:val="775B5A6C"/>
    <w:rsid w:val="78622F0F"/>
    <w:rsid w:val="7A9674E6"/>
    <w:rsid w:val="7FBF1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DCE5C"/>
  <w15:docId w15:val="{E8D8BAA8-B42F-4C13-9CD7-B8CC9DD67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2B6037"/>
    <w:pPr>
      <w:widowControl w:val="0"/>
      <w:spacing w:line="360" w:lineRule="auto"/>
      <w:jc w:val="both"/>
    </w:pPr>
    <w:rPr>
      <w:rFonts w:asciiTheme="minorEastAsia" w:eastAsiaTheme="minorEastAsia" w:hAnsiTheme="minorEastAsia" w:cs="黑体"/>
      <w:spacing w:val="-1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2B6037"/>
    <w:rPr>
      <w:rFonts w:ascii="宋体" w:eastAsia="宋体" w:hAnsi="宋体" w:cs="宋体"/>
      <w:sz w:val="20"/>
      <w:szCs w:val="20"/>
      <w:lang w:eastAsia="en-US"/>
    </w:rPr>
  </w:style>
  <w:style w:type="paragraph" w:styleId="a4">
    <w:name w:val="Date"/>
    <w:basedOn w:val="a"/>
    <w:next w:val="a"/>
    <w:rsid w:val="002B6037"/>
    <w:pPr>
      <w:ind w:leftChars="2500" w:left="100"/>
    </w:pPr>
  </w:style>
  <w:style w:type="paragraph" w:styleId="a5">
    <w:name w:val="Balloon Text"/>
    <w:basedOn w:val="a"/>
    <w:link w:val="a6"/>
    <w:rsid w:val="002B6037"/>
    <w:pPr>
      <w:spacing w:line="240" w:lineRule="auto"/>
    </w:pPr>
    <w:rPr>
      <w:sz w:val="18"/>
      <w:szCs w:val="18"/>
    </w:rPr>
  </w:style>
  <w:style w:type="paragraph" w:styleId="a7">
    <w:name w:val="Normal (Web)"/>
    <w:basedOn w:val="a"/>
    <w:qFormat/>
    <w:rsid w:val="002B6037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rsid w:val="002B6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uiPriority w:val="59"/>
    <w:qFormat/>
    <w:rsid w:val="002B6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unhideWhenUsed/>
    <w:rsid w:val="002B6037"/>
    <w:rPr>
      <w:rFonts w:ascii="黑体" w:eastAsia="黑体" w:hAnsi="黑体" w:cs="黑体"/>
      <w:b/>
      <w:bCs/>
      <w:spacing w:val="-1"/>
      <w:kern w:val="2"/>
      <w:sz w:val="28"/>
      <w:szCs w:val="28"/>
    </w:rPr>
  </w:style>
  <w:style w:type="character" w:customStyle="1" w:styleId="a6">
    <w:name w:val="批注框文本 字符"/>
    <w:basedOn w:val="a0"/>
    <w:link w:val="a5"/>
    <w:rsid w:val="002B6037"/>
    <w:rPr>
      <w:rFonts w:asciiTheme="minorEastAsia" w:eastAsiaTheme="minorEastAsia" w:hAnsiTheme="minorEastAsia" w:cs="黑体"/>
      <w:spacing w:val="-1"/>
      <w:kern w:val="2"/>
      <w:sz w:val="18"/>
      <w:szCs w:val="18"/>
    </w:rPr>
  </w:style>
  <w:style w:type="paragraph" w:styleId="a9">
    <w:name w:val="header"/>
    <w:basedOn w:val="a"/>
    <w:link w:val="aa"/>
    <w:rsid w:val="00C81D3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C81D36"/>
    <w:rPr>
      <w:rFonts w:asciiTheme="minorEastAsia" w:eastAsiaTheme="minorEastAsia" w:hAnsiTheme="minorEastAsia" w:cs="黑体"/>
      <w:spacing w:val="-1"/>
      <w:kern w:val="2"/>
      <w:sz w:val="18"/>
      <w:szCs w:val="18"/>
    </w:rPr>
  </w:style>
  <w:style w:type="paragraph" w:styleId="ab">
    <w:name w:val="footer"/>
    <w:basedOn w:val="a"/>
    <w:link w:val="ac"/>
    <w:rsid w:val="00C81D3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C81D36"/>
    <w:rPr>
      <w:rFonts w:asciiTheme="minorEastAsia" w:eastAsiaTheme="minorEastAsia" w:hAnsiTheme="minorEastAsia" w:cs="黑体"/>
      <w:spacing w:val="-1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</Words>
  <Characters>633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熊辉</dc:creator>
  <cp:lastModifiedBy>Chenyao Hu</cp:lastModifiedBy>
  <cp:revision>4</cp:revision>
  <dcterms:created xsi:type="dcterms:W3CDTF">2025-04-14T04:14:00Z</dcterms:created>
  <dcterms:modified xsi:type="dcterms:W3CDTF">2026-04-21T02:16:00Z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A2D68415D61942BB90D872A6636E1337_13</vt:lpwstr>
  </property>
  <property fmtid="{D5CDD505-2E9C-101B-9397-08002B2CF9AE}" pid="4" name="KSOTemplateDocerSaveRecord">
    <vt:lpwstr>eyJoZGlkIjoiYjc2Nzc0YTliYWRiYWQxZDBmMDgxYmFiNzdlMDIzM2MiLCJ1c2VySWQiOiIxNDg4OTEzOTAyIn0=</vt:lpwstr>
  </property>
</Properties>
</file>